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CD7D1" w14:textId="177EA0CE" w:rsidR="00D87EF4" w:rsidRDefault="00D87EF4" w:rsidP="00D87EF4">
      <w:p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>SINDIKATI UDRUŽENI U MATICU</w:t>
      </w:r>
      <w:r w:rsidRPr="00671A2D">
        <w:rPr>
          <w:b/>
          <w:sz w:val="24"/>
        </w:rPr>
        <w:t xml:space="preserve"> HRVATSKIH SINDIKATA</w:t>
      </w:r>
    </w:p>
    <w:p w14:paraId="6F397971" w14:textId="77777777" w:rsidR="00D87EF4" w:rsidRPr="001032BC" w:rsidRDefault="00D87EF4" w:rsidP="00D87EF4">
      <w:pPr>
        <w:spacing w:after="0" w:line="276" w:lineRule="auto"/>
        <w:jc w:val="both"/>
        <w:rPr>
          <w:b/>
          <w:sz w:val="24"/>
        </w:rPr>
      </w:pPr>
    </w:p>
    <w:p w14:paraId="0AF4D4F9" w14:textId="2FFD6EFF" w:rsidR="00D87EF4" w:rsidRPr="001032BC" w:rsidRDefault="00D87EF4" w:rsidP="00D87EF4">
      <w:pPr>
        <w:spacing w:after="0" w:line="276" w:lineRule="auto"/>
        <w:jc w:val="both"/>
      </w:pPr>
      <w:r>
        <w:t>Zagreb, 19. ožujka 2025</w:t>
      </w:r>
      <w:r w:rsidRPr="001032BC">
        <w:t>.</w:t>
      </w:r>
    </w:p>
    <w:p w14:paraId="6D9AFDBD" w14:textId="77777777" w:rsidR="00D87EF4" w:rsidRPr="00A747DA" w:rsidRDefault="00D87EF4" w:rsidP="00D87EF4">
      <w:pPr>
        <w:spacing w:after="0" w:line="276" w:lineRule="auto"/>
        <w:jc w:val="center"/>
        <w:rPr>
          <w:b/>
          <w:sz w:val="10"/>
        </w:rPr>
      </w:pPr>
    </w:p>
    <w:p w14:paraId="69ACB89F" w14:textId="4C3A1153" w:rsidR="00D87EF4" w:rsidRDefault="00D87EF4" w:rsidP="00A747DA">
      <w:pPr>
        <w:spacing w:after="0" w:line="276" w:lineRule="auto"/>
        <w:jc w:val="center"/>
        <w:rPr>
          <w:b/>
          <w:sz w:val="28"/>
        </w:rPr>
      </w:pPr>
      <w:r>
        <w:rPr>
          <w:b/>
          <w:sz w:val="28"/>
        </w:rPr>
        <w:t>PRIOPĆENJE ZA JAVNOST</w:t>
      </w:r>
    </w:p>
    <w:p w14:paraId="6AB776C4" w14:textId="77777777" w:rsidR="00A747DA" w:rsidRPr="00A747DA" w:rsidRDefault="00A747DA" w:rsidP="00A747DA">
      <w:pPr>
        <w:spacing w:after="0" w:line="276" w:lineRule="auto"/>
        <w:jc w:val="center"/>
        <w:rPr>
          <w:b/>
          <w:sz w:val="18"/>
        </w:rPr>
      </w:pPr>
    </w:p>
    <w:p w14:paraId="6A3047E7" w14:textId="357E99FD" w:rsidR="00EB4506" w:rsidRDefault="00EB4506" w:rsidP="00D87EF4">
      <w:pPr>
        <w:jc w:val="both"/>
      </w:pPr>
      <w:r>
        <w:t xml:space="preserve">Sindikati udruženi u Maticu hrvatskih sindikata izražavaju duboko razočarenje i zabrinutost izjavama čelnika </w:t>
      </w:r>
      <w:r w:rsidR="00943CB1">
        <w:t>Nezavisnog si</w:t>
      </w:r>
      <w:r>
        <w:t xml:space="preserve">ndikata znanosti </w:t>
      </w:r>
      <w:r w:rsidR="00943CB1">
        <w:t xml:space="preserve">i visokog obrazovanja </w:t>
      </w:r>
      <w:r>
        <w:t>kojima implicira predsjednici Matice gđi. Sanji Šprem da uništava Maticu</w:t>
      </w:r>
      <w:r w:rsidR="00F71AA6">
        <w:t xml:space="preserve"> hrvatskih sindikata.</w:t>
      </w:r>
      <w:r w:rsidR="00943CB1">
        <w:t xml:space="preserve"> </w:t>
      </w:r>
      <w:r>
        <w:t>Ov</w:t>
      </w:r>
      <w:r w:rsidR="00F71AA6">
        <w:t xml:space="preserve">a </w:t>
      </w:r>
      <w:r>
        <w:t>razina optužbi vrijeđa</w:t>
      </w:r>
      <w:r w:rsidR="00F71AA6">
        <w:t xml:space="preserve"> zdrav razum</w:t>
      </w:r>
      <w:r>
        <w:t xml:space="preserve"> nas predstavnik</w:t>
      </w:r>
      <w:r w:rsidR="00D87EF4">
        <w:t>a s</w:t>
      </w:r>
      <w:r>
        <w:t>indikata udruženih u Maticu.</w:t>
      </w:r>
    </w:p>
    <w:p w14:paraId="4E464B05" w14:textId="5FCFCD3A" w:rsidR="00EB4506" w:rsidRDefault="00EB4506" w:rsidP="00D87EF4">
      <w:pPr>
        <w:jc w:val="both"/>
      </w:pPr>
      <w:r>
        <w:t>Pretpostavljam</w:t>
      </w:r>
      <w:r w:rsidR="00D87EF4">
        <w:t>o</w:t>
      </w:r>
      <w:r>
        <w:t xml:space="preserve"> da je razlog takvim neutemeljenim izjavama jednoglasna odluka svih sindikata o </w:t>
      </w:r>
      <w:r w:rsidR="00D87EF4">
        <w:t>isključenju Nezavisnog s</w:t>
      </w:r>
      <w:r>
        <w:t xml:space="preserve">indikata znanosti </w:t>
      </w:r>
      <w:r w:rsidR="00943CB1">
        <w:t xml:space="preserve">i visokog obrazovanja </w:t>
      </w:r>
      <w:r>
        <w:t xml:space="preserve">iz Matice </w:t>
      </w:r>
      <w:r w:rsidR="00D87EF4">
        <w:t xml:space="preserve">hrvatskih sindikata </w:t>
      </w:r>
      <w:r>
        <w:t>nakon neuspješnih ucjena</w:t>
      </w:r>
      <w:r w:rsidR="00943CB1">
        <w:t xml:space="preserve"> čelnika tog sindikata</w:t>
      </w:r>
      <w:r>
        <w:t xml:space="preserve"> </w:t>
      </w:r>
      <w:r w:rsidR="00D87EF4">
        <w:t>o imenovanju Vilima Ribića u Gospodarsko - socijalno vijeće</w:t>
      </w:r>
      <w:r>
        <w:t>.</w:t>
      </w:r>
    </w:p>
    <w:p w14:paraId="7B46B8FD" w14:textId="70BD8085" w:rsidR="00EB4506" w:rsidRPr="00A747DA" w:rsidRDefault="00EB4506" w:rsidP="00D87EF4">
      <w:pPr>
        <w:jc w:val="both"/>
      </w:pPr>
      <w:r>
        <w:t xml:space="preserve">Ne sjećamo se izjava ovakvog tipa u vrijeme </w:t>
      </w:r>
      <w:r w:rsidRPr="00A747DA">
        <w:t>kada je predsjednik Matice bio Vilim Ribić i kada je is</w:t>
      </w:r>
      <w:r w:rsidR="00891618" w:rsidRPr="00A747DA">
        <w:t>tu napustilo 9 sindikata odnosno ukupno</w:t>
      </w:r>
      <w:r w:rsidRPr="00A747DA">
        <w:t xml:space="preserve"> 44000 članova.</w:t>
      </w:r>
    </w:p>
    <w:p w14:paraId="638B660E" w14:textId="29E8CDDF" w:rsidR="00EB4506" w:rsidRDefault="00F71AA6" w:rsidP="00D87EF4">
      <w:pPr>
        <w:jc w:val="both"/>
      </w:pPr>
      <w:r>
        <w:t xml:space="preserve">Neumjesno je i krajnje nekorektno da netko tko nije član Matice </w:t>
      </w:r>
      <w:r w:rsidR="00891618">
        <w:t xml:space="preserve">hrvatskih sindikata </w:t>
      </w:r>
      <w:r>
        <w:t>dopušta sebi bilo kakvu kritiku.</w:t>
      </w:r>
    </w:p>
    <w:p w14:paraId="384D7E3E" w14:textId="4DF317C9" w:rsidR="00F71AA6" w:rsidRPr="00A747DA" w:rsidRDefault="00F71AA6" w:rsidP="00D87EF4">
      <w:pPr>
        <w:jc w:val="both"/>
      </w:pPr>
      <w:r w:rsidRPr="00A747DA">
        <w:t>Predsjednica Matice, gđa. Sanja Šprem je legalno izabrana predsjednica</w:t>
      </w:r>
      <w:r w:rsidR="00943CB1" w:rsidRPr="00A747DA">
        <w:t xml:space="preserve"> koju poštujemo i podržavamo </w:t>
      </w:r>
      <w:r w:rsidR="00891618" w:rsidRPr="00A747DA">
        <w:t>te</w:t>
      </w:r>
      <w:r w:rsidRPr="00A747DA">
        <w:t xml:space="preserve"> nećemo dozvoliti da </w:t>
      </w:r>
      <w:r w:rsidR="00943CB1" w:rsidRPr="00A747DA">
        <w:t xml:space="preserve">se </w:t>
      </w:r>
      <w:r w:rsidRPr="00A747DA">
        <w:t>kroz navodnu brigu za prava svojih članova</w:t>
      </w:r>
      <w:r w:rsidR="00943CB1" w:rsidRPr="00A747DA">
        <w:t xml:space="preserve"> provuče</w:t>
      </w:r>
      <w:r w:rsidRPr="00A747DA">
        <w:t xml:space="preserve"> </w:t>
      </w:r>
      <w:r w:rsidR="00943CB1" w:rsidRPr="00A747DA">
        <w:t xml:space="preserve">pokušaj </w:t>
      </w:r>
      <w:r w:rsidR="00891618" w:rsidRPr="00A747DA">
        <w:t>diskreditiranja njenog rada</w:t>
      </w:r>
      <w:r w:rsidR="00CC551A" w:rsidRPr="00A747DA">
        <w:t>.</w:t>
      </w:r>
    </w:p>
    <w:p w14:paraId="3C351388" w14:textId="32F44907" w:rsidR="00EB4506" w:rsidRDefault="00EB4506" w:rsidP="00677376">
      <w:pPr>
        <w:pStyle w:val="Bezproreda"/>
        <w:jc w:val="right"/>
      </w:pPr>
    </w:p>
    <w:p w14:paraId="0EA80F9A" w14:textId="77777777" w:rsidR="00677376" w:rsidRPr="00677376" w:rsidRDefault="00677376" w:rsidP="00A747DA">
      <w:pPr>
        <w:pStyle w:val="Bezproreda"/>
        <w:ind w:left="2835"/>
      </w:pPr>
      <w:r>
        <w:rPr>
          <w:b/>
        </w:rPr>
        <w:t xml:space="preserve">Jadranka </w:t>
      </w:r>
      <w:proofErr w:type="spellStart"/>
      <w:r>
        <w:rPr>
          <w:b/>
        </w:rPr>
        <w:t>Dimić</w:t>
      </w:r>
      <w:proofErr w:type="spellEnd"/>
      <w:r w:rsidRPr="001032BC">
        <w:t xml:space="preserve">, </w:t>
      </w:r>
      <w:r>
        <w:t>predsjednica</w:t>
      </w:r>
      <w:r w:rsidRPr="001032BC">
        <w:t xml:space="preserve"> </w:t>
      </w:r>
      <w:r w:rsidRPr="00677376">
        <w:t xml:space="preserve">Sindikata zaposlenika </w:t>
      </w:r>
    </w:p>
    <w:p w14:paraId="52A4EA4F" w14:textId="213F3EDF" w:rsidR="00677376" w:rsidRPr="00677376" w:rsidRDefault="00677376" w:rsidP="00A747DA">
      <w:pPr>
        <w:pStyle w:val="Bezproreda"/>
        <w:ind w:left="2835"/>
        <w:rPr>
          <w:b/>
        </w:rPr>
      </w:pPr>
      <w:r w:rsidRPr="00677376">
        <w:t>u djelatnosti socijalne skrbi Hrvatske, v.r.</w:t>
      </w:r>
    </w:p>
    <w:p w14:paraId="125BBC8B" w14:textId="77777777" w:rsidR="00677376" w:rsidRPr="00671A2D" w:rsidRDefault="00677376" w:rsidP="00A747DA">
      <w:pPr>
        <w:pStyle w:val="Bezproreda"/>
        <w:ind w:left="2835"/>
      </w:pPr>
    </w:p>
    <w:p w14:paraId="519D28ED" w14:textId="2D83F1DF" w:rsidR="00677376" w:rsidRPr="00817320" w:rsidRDefault="00677376" w:rsidP="00A747DA">
      <w:pPr>
        <w:pStyle w:val="Bezproreda"/>
        <w:ind w:left="2835"/>
      </w:pPr>
      <w:r w:rsidRPr="00817320">
        <w:rPr>
          <w:b/>
        </w:rPr>
        <w:t>Anica Prašnjak</w:t>
      </w:r>
      <w:r w:rsidRPr="00817320">
        <w:t>, predsjednica Glavnog vijeća Hrvatskog strukovnog sindikata medicinskih sestara - medicinskih tehničara, v.r.</w:t>
      </w:r>
    </w:p>
    <w:p w14:paraId="39E2C69D" w14:textId="1A23C305" w:rsidR="00677376" w:rsidRDefault="00677376" w:rsidP="00A747DA">
      <w:pPr>
        <w:pStyle w:val="Bezproreda"/>
        <w:ind w:left="2835"/>
      </w:pPr>
    </w:p>
    <w:p w14:paraId="243CB6D1" w14:textId="42CB326B" w:rsidR="00677376" w:rsidRPr="002474F4" w:rsidRDefault="00677376" w:rsidP="00A747DA">
      <w:pPr>
        <w:pStyle w:val="Bezproreda"/>
        <w:ind w:left="2835"/>
      </w:pPr>
      <w:r w:rsidRPr="002474F4">
        <w:rPr>
          <w:b/>
        </w:rPr>
        <w:t xml:space="preserve">Robert </w:t>
      </w:r>
      <w:proofErr w:type="spellStart"/>
      <w:r w:rsidRPr="002474F4">
        <w:rPr>
          <w:b/>
        </w:rPr>
        <w:t>Ćibarić</w:t>
      </w:r>
      <w:proofErr w:type="spellEnd"/>
      <w:r w:rsidRPr="002474F4">
        <w:t xml:space="preserve">, predsjednik Sindikata zaposlenika </w:t>
      </w:r>
    </w:p>
    <w:p w14:paraId="483E3502" w14:textId="60BB1C69" w:rsidR="00677376" w:rsidRPr="002474F4" w:rsidRDefault="00677376" w:rsidP="00A747DA">
      <w:pPr>
        <w:pStyle w:val="Bezproreda"/>
        <w:ind w:left="2835"/>
        <w:rPr>
          <w:b/>
        </w:rPr>
      </w:pPr>
      <w:r w:rsidRPr="002474F4">
        <w:t>u zdravstvu Hrvatske, v.r.</w:t>
      </w:r>
    </w:p>
    <w:p w14:paraId="158479B3" w14:textId="77777777" w:rsidR="00677376" w:rsidRDefault="00677376" w:rsidP="00A747DA">
      <w:pPr>
        <w:pStyle w:val="Bezproreda"/>
        <w:ind w:left="2835"/>
      </w:pPr>
    </w:p>
    <w:p w14:paraId="7DA59F0C" w14:textId="08763B54" w:rsidR="00677376" w:rsidRPr="00042E45" w:rsidRDefault="00677376" w:rsidP="00A747DA">
      <w:pPr>
        <w:pStyle w:val="Bezproreda"/>
        <w:ind w:left="2835"/>
        <w:rPr>
          <w:b/>
        </w:rPr>
      </w:pPr>
      <w:r w:rsidRPr="00042E45">
        <w:rPr>
          <w:b/>
        </w:rPr>
        <w:t xml:space="preserve">Tanja </w:t>
      </w:r>
      <w:proofErr w:type="spellStart"/>
      <w:r w:rsidRPr="00042E45">
        <w:rPr>
          <w:b/>
        </w:rPr>
        <w:t>Leontić</w:t>
      </w:r>
      <w:proofErr w:type="spellEnd"/>
      <w:r w:rsidRPr="00042E45">
        <w:t>, predsjednica Sindikata Kliničkog bolničkog centra Zagreb, v.r.</w:t>
      </w:r>
    </w:p>
    <w:p w14:paraId="5F1EE687" w14:textId="1E685F1D" w:rsidR="00677376" w:rsidRDefault="00677376" w:rsidP="00062FEB">
      <w:pPr>
        <w:pStyle w:val="Bezproreda"/>
      </w:pPr>
    </w:p>
    <w:p w14:paraId="59D49400" w14:textId="7FB73F96" w:rsidR="00677376" w:rsidRPr="00677376" w:rsidRDefault="00677376" w:rsidP="00A747DA">
      <w:pPr>
        <w:pStyle w:val="Bezproreda"/>
        <w:ind w:left="2835"/>
        <w:rPr>
          <w:b/>
        </w:rPr>
      </w:pPr>
      <w:r>
        <w:rPr>
          <w:b/>
        </w:rPr>
        <w:t>Tomislav Petrović</w:t>
      </w:r>
      <w:r w:rsidRPr="001032BC">
        <w:t xml:space="preserve">, </w:t>
      </w:r>
      <w:r>
        <w:t>predsjednik</w:t>
      </w:r>
      <w:r w:rsidRPr="001032BC">
        <w:t xml:space="preserve"> </w:t>
      </w:r>
      <w:r w:rsidRPr="00677376">
        <w:t xml:space="preserve">Sindikata </w:t>
      </w:r>
      <w:r>
        <w:t>djelatnika u vojsci i državnim službama</w:t>
      </w:r>
      <w:r w:rsidRPr="00677376">
        <w:t>, v.r.</w:t>
      </w:r>
    </w:p>
    <w:p w14:paraId="4B3EB3CB" w14:textId="77777777" w:rsidR="00677376" w:rsidRDefault="00677376" w:rsidP="00A747DA">
      <w:pPr>
        <w:pStyle w:val="Bezproreda"/>
        <w:ind w:left="2835"/>
      </w:pPr>
    </w:p>
    <w:p w14:paraId="4A17A39B" w14:textId="11FFB733" w:rsidR="00677376" w:rsidRPr="002474F4" w:rsidRDefault="00A747DA" w:rsidP="00A747DA">
      <w:pPr>
        <w:pStyle w:val="Bezproreda"/>
        <w:ind w:left="2835"/>
        <w:rPr>
          <w:b/>
        </w:rPr>
      </w:pPr>
      <w:r w:rsidRPr="002474F4">
        <w:rPr>
          <w:b/>
        </w:rPr>
        <w:t xml:space="preserve">Iskra </w:t>
      </w:r>
      <w:proofErr w:type="spellStart"/>
      <w:r w:rsidRPr="002474F4">
        <w:rPr>
          <w:b/>
        </w:rPr>
        <w:t>Vostrel</w:t>
      </w:r>
      <w:proofErr w:type="spellEnd"/>
      <w:r w:rsidRPr="002474F4">
        <w:rPr>
          <w:b/>
        </w:rPr>
        <w:t xml:space="preserve"> Prpić</w:t>
      </w:r>
      <w:r w:rsidR="00677376" w:rsidRPr="002474F4">
        <w:t xml:space="preserve">, predsjednica Sindikata </w:t>
      </w:r>
      <w:r w:rsidRPr="002474F4">
        <w:t>radnika u predškolskom odgoju i obrazovanju Hrvatske</w:t>
      </w:r>
      <w:r w:rsidR="00677376" w:rsidRPr="002474F4">
        <w:t>, v.r.</w:t>
      </w:r>
    </w:p>
    <w:p w14:paraId="07EC3B57" w14:textId="77777777" w:rsidR="00677376" w:rsidRDefault="00677376" w:rsidP="00A747DA">
      <w:pPr>
        <w:pStyle w:val="Bezproreda"/>
        <w:ind w:left="2835"/>
      </w:pPr>
    </w:p>
    <w:p w14:paraId="69C4B1A8" w14:textId="03CC43B6" w:rsidR="00A747DA" w:rsidRPr="00677376" w:rsidRDefault="00A747DA" w:rsidP="00A747DA">
      <w:pPr>
        <w:pStyle w:val="Bezproreda"/>
        <w:ind w:left="2835"/>
        <w:rPr>
          <w:b/>
        </w:rPr>
      </w:pPr>
      <w:r>
        <w:rPr>
          <w:b/>
        </w:rPr>
        <w:t xml:space="preserve">Tomislav </w:t>
      </w:r>
      <w:proofErr w:type="spellStart"/>
      <w:r>
        <w:rPr>
          <w:b/>
        </w:rPr>
        <w:t>Zimet</w:t>
      </w:r>
      <w:proofErr w:type="spellEnd"/>
      <w:r w:rsidRPr="001032BC">
        <w:t xml:space="preserve">, </w:t>
      </w:r>
      <w:r>
        <w:t>predsjednik</w:t>
      </w:r>
      <w:r w:rsidRPr="001032BC">
        <w:t xml:space="preserve"> </w:t>
      </w:r>
      <w:r w:rsidRPr="00677376">
        <w:t xml:space="preserve">Sindikata </w:t>
      </w:r>
      <w:r>
        <w:t>radnika, sporta i rekreacije u Hrvatskom mirovinskom osiguranju</w:t>
      </w:r>
      <w:r w:rsidRPr="00677376">
        <w:t>, v.r.</w:t>
      </w:r>
    </w:p>
    <w:p w14:paraId="39E06567" w14:textId="77777777" w:rsidR="00A747DA" w:rsidRDefault="00A747DA" w:rsidP="00A747DA">
      <w:pPr>
        <w:pStyle w:val="Bezproreda"/>
        <w:ind w:left="2835"/>
      </w:pPr>
    </w:p>
    <w:p w14:paraId="2F9E1783" w14:textId="28E3DAEE" w:rsidR="00A747DA" w:rsidRPr="00677376" w:rsidRDefault="00A747DA" w:rsidP="00A747DA">
      <w:pPr>
        <w:pStyle w:val="Bezproreda"/>
        <w:ind w:left="2835"/>
        <w:rPr>
          <w:b/>
        </w:rPr>
      </w:pPr>
      <w:r>
        <w:rPr>
          <w:b/>
        </w:rPr>
        <w:t>Luka Žužul</w:t>
      </w:r>
      <w:r w:rsidRPr="001032BC">
        <w:t xml:space="preserve">, </w:t>
      </w:r>
      <w:r>
        <w:t>predsjednik Velikog vijeća</w:t>
      </w:r>
      <w:r w:rsidRPr="001032BC">
        <w:t xml:space="preserve"> </w:t>
      </w:r>
      <w:r w:rsidRPr="00677376">
        <w:t xml:space="preserve">Sindikata </w:t>
      </w:r>
      <w:r>
        <w:t>hrvatskih učitelja</w:t>
      </w:r>
      <w:r w:rsidRPr="00677376">
        <w:t>, v.r.</w:t>
      </w:r>
    </w:p>
    <w:sectPr w:rsidR="00A747DA" w:rsidRPr="00677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506"/>
    <w:rsid w:val="00042E45"/>
    <w:rsid w:val="00062FEB"/>
    <w:rsid w:val="000753C9"/>
    <w:rsid w:val="002474F4"/>
    <w:rsid w:val="002651E3"/>
    <w:rsid w:val="006079D1"/>
    <w:rsid w:val="00662161"/>
    <w:rsid w:val="00677376"/>
    <w:rsid w:val="00817320"/>
    <w:rsid w:val="00836157"/>
    <w:rsid w:val="00891618"/>
    <w:rsid w:val="00943CB1"/>
    <w:rsid w:val="00A747DA"/>
    <w:rsid w:val="00A93402"/>
    <w:rsid w:val="00B8212D"/>
    <w:rsid w:val="00CB469F"/>
    <w:rsid w:val="00CC551A"/>
    <w:rsid w:val="00D338BC"/>
    <w:rsid w:val="00D87EF4"/>
    <w:rsid w:val="00E52211"/>
    <w:rsid w:val="00EB4506"/>
    <w:rsid w:val="00F7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9F8D"/>
  <w15:chartTrackingRefBased/>
  <w15:docId w15:val="{6A05CDBD-8C5F-4F0E-9718-73C055D5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B45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B4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B450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B45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B450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B45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B45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B45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B45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B450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B45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B450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B4506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B4506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B450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B450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B450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B450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B45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B4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B45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B45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B4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B450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B450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B4506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B450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B4506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B4506"/>
    <w:rPr>
      <w:b/>
      <w:bCs/>
      <w:smallCaps/>
      <w:color w:val="2E74B5" w:themeColor="accent1" w:themeShade="BF"/>
      <w:spacing w:val="5"/>
    </w:rPr>
  </w:style>
  <w:style w:type="paragraph" w:styleId="Bezproreda">
    <w:name w:val="No Spacing"/>
    <w:uiPriority w:val="1"/>
    <w:qFormat/>
    <w:rsid w:val="006773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ac6074-8fab-4b80-bb45-a9207c384931"/>
    <lcf76f155ced4ddcb4097134ff3c332f xmlns="0a552958-d5b9-4b6b-9f49-5f4aaeef88c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0D5D502A341945BB808C91276BC1AF" ma:contentTypeVersion="13" ma:contentTypeDescription="Stvaranje novog dokumenta." ma:contentTypeScope="" ma:versionID="dc19c8c44c8b9c18871e8b07fa95a672">
  <xsd:schema xmlns:xsd="http://www.w3.org/2001/XMLSchema" xmlns:xs="http://www.w3.org/2001/XMLSchema" xmlns:p="http://schemas.microsoft.com/office/2006/metadata/properties" xmlns:ns2="0a552958-d5b9-4b6b-9f49-5f4aaeef88cc" xmlns:ns3="5aac6074-8fab-4b80-bb45-a9207c384931" targetNamespace="http://schemas.microsoft.com/office/2006/metadata/properties" ma:root="true" ma:fieldsID="a2e0af3d48a1a437e4bd23418d1023b8" ns2:_="" ns3:_="">
    <xsd:import namespace="0a552958-d5b9-4b6b-9f49-5f4aaeef88cc"/>
    <xsd:import namespace="5aac6074-8fab-4b80-bb45-a9207c3849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52958-d5b9-4b6b-9f49-5f4aaeef8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Oznake slika" ma:readOnly="false" ma:fieldId="{5cf76f15-5ced-4ddc-b409-7134ff3c332f}" ma:taxonomyMulti="true" ma:sspId="c52fb776-df74-49d0-bcb7-1ee34b8583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c6074-8fab-4b80-bb45-a9207c38493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f7d0ef8-8bb3-4178-ba8a-1b3509774ed5}" ma:internalName="TaxCatchAll" ma:showField="CatchAllData" ma:web="5aac6074-8fab-4b80-bb45-a9207c3849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2B14ED-99C0-4272-9CF1-ADD6C5130084}">
  <ds:schemaRefs>
    <ds:schemaRef ds:uri="http://schemas.microsoft.com/office/2006/metadata/properties"/>
    <ds:schemaRef ds:uri="http://schemas.microsoft.com/office/infopath/2007/PartnerControls"/>
    <ds:schemaRef ds:uri="5aac6074-8fab-4b80-bb45-a9207c384931"/>
    <ds:schemaRef ds:uri="0a552958-d5b9-4b6b-9f49-5f4aaeef88cc"/>
  </ds:schemaRefs>
</ds:datastoreItem>
</file>

<file path=customXml/itemProps2.xml><?xml version="1.0" encoding="utf-8"?>
<ds:datastoreItem xmlns:ds="http://schemas.openxmlformats.org/officeDocument/2006/customXml" ds:itemID="{177C88D5-BAD3-4617-B0F3-9028A0AF8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59EA8-CFA8-4C5A-8BD8-FFBA336C1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52958-d5b9-4b6b-9f49-5f4aaeef88cc"/>
    <ds:schemaRef ds:uri="5aac6074-8fab-4b80-bb45-a9207c384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</dc:creator>
  <cp:keywords/>
  <dc:description/>
  <cp:lastModifiedBy>Ida Grgić</cp:lastModifiedBy>
  <cp:revision>2</cp:revision>
  <dcterms:created xsi:type="dcterms:W3CDTF">2025-03-21T07:03:00Z</dcterms:created>
  <dcterms:modified xsi:type="dcterms:W3CDTF">2025-03-21T07:03:00Z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0x010100C50D5D502A341945BB808C91276BC1AF</vt:lpwstr>
  </property>
  <property fmtid="{D5CDD505-2E9C-101B-9397-08002B2CF9AE}" pid="3" name="MediaServiceImageTags">
    <vt:lpwstr/>
  </property>
</Properties>
</file>